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CD49" w14:textId="77777777" w:rsidR="00802DCB" w:rsidRPr="009F187F" w:rsidRDefault="00802DCB" w:rsidP="0097512E">
      <w:pPr>
        <w:wordWrap w:val="0"/>
        <w:autoSpaceDE/>
        <w:autoSpaceDN/>
        <w:adjustRightInd/>
        <w:jc w:val="both"/>
        <w:rPr>
          <w:rFonts w:ascii="BIZ UD明朝 Medium" w:eastAsia="BIZ UD明朝 Medium" w:hAnsi="BIZ UD明朝 Medium"/>
          <w:kern w:val="2"/>
        </w:rPr>
      </w:pPr>
      <w:r w:rsidRPr="009F187F">
        <w:rPr>
          <w:rFonts w:ascii="BIZ UD明朝 Medium" w:eastAsia="BIZ UD明朝 Medium" w:hAnsi="BIZ UD明朝 Medium" w:hint="eastAsia"/>
          <w:kern w:val="2"/>
        </w:rPr>
        <w:t>第６号様式（第１０条関係）</w:t>
      </w:r>
    </w:p>
    <w:p w14:paraId="400E69DF" w14:textId="77777777" w:rsidR="00802DCB" w:rsidRPr="009F187F" w:rsidRDefault="00802DCB" w:rsidP="00802DCB">
      <w:pPr>
        <w:rPr>
          <w:rFonts w:ascii="BIZ UD明朝 Medium" w:eastAsia="BIZ UD明朝 Medium" w:hAnsi="BIZ UD明朝 Medium"/>
        </w:rPr>
      </w:pPr>
    </w:p>
    <w:p w14:paraId="04006FB3" w14:textId="77777777" w:rsidR="00802DCB" w:rsidRPr="009F187F" w:rsidRDefault="00802DCB" w:rsidP="00802DCB">
      <w:pPr>
        <w:pStyle w:val="a7"/>
        <w:rPr>
          <w:rFonts w:ascii="BIZ UD明朝 Medium" w:eastAsia="BIZ UD明朝 Medium" w:hAnsi="BIZ UD明朝 Medium"/>
        </w:rPr>
      </w:pPr>
      <w:r w:rsidRPr="009F187F">
        <w:rPr>
          <w:rFonts w:ascii="BIZ UD明朝 Medium" w:eastAsia="BIZ UD明朝 Medium" w:hAnsi="BIZ UD明朝 Medium" w:hint="eastAsia"/>
        </w:rPr>
        <w:t>流山市みどりのまちなみ整備事業実績報告書</w:t>
      </w:r>
    </w:p>
    <w:p w14:paraId="1FC9D7C8" w14:textId="77777777" w:rsidR="00802DCB" w:rsidRPr="009F187F" w:rsidRDefault="00802DCB" w:rsidP="00802DCB">
      <w:pPr>
        <w:rPr>
          <w:rFonts w:ascii="BIZ UD明朝 Medium" w:eastAsia="BIZ UD明朝 Medium" w:hAnsi="BIZ UD明朝 Medium"/>
        </w:rPr>
      </w:pPr>
      <w:r w:rsidRPr="009F187F">
        <w:rPr>
          <w:rFonts w:ascii="BIZ UD明朝 Medium" w:eastAsia="BIZ UD明朝 Medium" w:hAnsi="BIZ UD明朝 Medium" w:hint="eastAsia"/>
        </w:rPr>
        <w:t xml:space="preserve">　　　　　　　　　　　　　　　　　　　　　　　　年　　月　　日</w:t>
      </w:r>
    </w:p>
    <w:p w14:paraId="1D67DE83" w14:textId="77777777" w:rsidR="00802DCB" w:rsidRPr="009F187F" w:rsidRDefault="00802DCB" w:rsidP="00802DCB">
      <w:pPr>
        <w:rPr>
          <w:rFonts w:ascii="BIZ UD明朝 Medium" w:eastAsia="BIZ UD明朝 Medium" w:hAnsi="BIZ UD明朝 Medium"/>
        </w:rPr>
      </w:pPr>
    </w:p>
    <w:p w14:paraId="34D00CAD" w14:textId="77777777" w:rsidR="00802DCB" w:rsidRPr="009F187F" w:rsidRDefault="00802DCB" w:rsidP="00802DCB">
      <w:pPr>
        <w:ind w:firstLineChars="100" w:firstLine="291"/>
        <w:rPr>
          <w:rFonts w:ascii="BIZ UD明朝 Medium" w:eastAsia="BIZ UD明朝 Medium" w:hAnsi="BIZ UD明朝 Medium"/>
        </w:rPr>
      </w:pPr>
      <w:r w:rsidRPr="009F187F">
        <w:rPr>
          <w:rFonts w:ascii="BIZ UD明朝 Medium" w:eastAsia="BIZ UD明朝 Medium" w:hAnsi="BIZ UD明朝 Medium" w:hint="eastAsia"/>
        </w:rPr>
        <w:t>（宛先）流山市長</w:t>
      </w:r>
    </w:p>
    <w:p w14:paraId="2C830E75" w14:textId="77777777" w:rsidR="00802DCB" w:rsidRPr="009F187F" w:rsidRDefault="00802DCB" w:rsidP="00802DCB">
      <w:pPr>
        <w:rPr>
          <w:rFonts w:ascii="BIZ UD明朝 Medium" w:eastAsia="BIZ UD明朝 Medium" w:hAnsi="BIZ UD明朝 Medium"/>
        </w:rPr>
      </w:pPr>
      <w:r w:rsidRPr="009F187F">
        <w:rPr>
          <w:rFonts w:ascii="BIZ UD明朝 Medium" w:eastAsia="BIZ UD明朝 Medium" w:hAnsi="BIZ UD明朝 Medium" w:hint="eastAsia"/>
        </w:rPr>
        <w:t xml:space="preserve">　　　　　　　　　　　　　　　住　所</w:t>
      </w:r>
    </w:p>
    <w:p w14:paraId="3ACE6E87" w14:textId="1A39B3FD" w:rsidR="00802DCB" w:rsidRPr="009F187F" w:rsidRDefault="00802DCB" w:rsidP="00802DCB">
      <w:pPr>
        <w:rPr>
          <w:rFonts w:ascii="BIZ UD明朝 Medium" w:eastAsia="BIZ UD明朝 Medium" w:hAnsi="BIZ UD明朝 Medium"/>
        </w:rPr>
      </w:pPr>
      <w:r w:rsidRPr="009F187F">
        <w:rPr>
          <w:rFonts w:ascii="BIZ UD明朝 Medium" w:eastAsia="BIZ UD明朝 Medium" w:hAnsi="BIZ UD明朝 Medium" w:hint="eastAsia"/>
        </w:rPr>
        <w:t xml:space="preserve">　　　　　　　　　　　　　　　氏　名</w:t>
      </w:r>
      <w:r w:rsidRPr="009F187F">
        <w:rPr>
          <w:rFonts w:ascii="BIZ UD明朝 Medium" w:eastAsia="BIZ UD明朝 Medium" w:hAnsi="BIZ UD明朝 Medium"/>
        </w:rPr>
        <w:t xml:space="preserve">                          </w:t>
      </w:r>
    </w:p>
    <w:p w14:paraId="32BAAC54" w14:textId="49FBAC4E" w:rsidR="009F187F" w:rsidRPr="009F187F" w:rsidRDefault="009F187F" w:rsidP="00802DCB">
      <w:pPr>
        <w:rPr>
          <w:rFonts w:ascii="BIZ UD明朝 Medium" w:eastAsia="BIZ UD明朝 Medium" w:hAnsi="BIZ UD明朝 Medium"/>
        </w:rPr>
      </w:pPr>
      <w:r w:rsidRPr="009F187F">
        <w:rPr>
          <w:rFonts w:ascii="BIZ UD明朝 Medium" w:eastAsia="BIZ UD明朝 Medium" w:hAnsi="BIZ UD明朝 Medium" w:hint="eastAsia"/>
        </w:rPr>
        <w:t xml:space="preserve">　　　　　　　　　　　　　　　　　　（署名又は記名押印）</w:t>
      </w:r>
    </w:p>
    <w:p w14:paraId="0469D24B" w14:textId="77777777" w:rsidR="00802DCB" w:rsidRPr="009F187F" w:rsidRDefault="00EC3927" w:rsidP="00A37711">
      <w:pPr>
        <w:ind w:firstLineChars="300" w:firstLine="873"/>
        <w:rPr>
          <w:rFonts w:ascii="BIZ UD明朝 Medium" w:eastAsia="BIZ UD明朝 Medium" w:hAnsi="BIZ UD明朝 Medium"/>
        </w:rPr>
      </w:pPr>
      <w:r w:rsidRPr="009F187F">
        <w:rPr>
          <w:rFonts w:ascii="BIZ UD明朝 Medium" w:eastAsia="BIZ UD明朝 Medium" w:hAnsi="BIZ UD明朝 Medium" w:hint="eastAsia"/>
        </w:rPr>
        <w:t xml:space="preserve">　　年　　月　　</w:t>
      </w:r>
      <w:proofErr w:type="gramStart"/>
      <w:r w:rsidRPr="009F187F">
        <w:rPr>
          <w:rFonts w:ascii="BIZ UD明朝 Medium" w:eastAsia="BIZ UD明朝 Medium" w:hAnsi="BIZ UD明朝 Medium" w:hint="eastAsia"/>
        </w:rPr>
        <w:t>日付け</w:t>
      </w:r>
      <w:proofErr w:type="gramEnd"/>
      <w:r w:rsidRPr="009F187F">
        <w:rPr>
          <w:rFonts w:ascii="BIZ UD明朝 Medium" w:eastAsia="BIZ UD明朝 Medium" w:hAnsi="BIZ UD明朝 Medium" w:hint="eastAsia"/>
        </w:rPr>
        <w:t>流山市指令第　　　号で</w:t>
      </w:r>
      <w:r w:rsidR="004A1BC7" w:rsidRPr="009F187F">
        <w:rPr>
          <w:rFonts w:ascii="BIZ UD明朝 Medium" w:eastAsia="BIZ UD明朝 Medium" w:hAnsi="BIZ UD明朝 Medium" w:hint="eastAsia"/>
        </w:rPr>
        <w:t>補助金の</w:t>
      </w:r>
      <w:r w:rsidRPr="009F187F">
        <w:rPr>
          <w:rFonts w:ascii="BIZ UD明朝 Medium" w:eastAsia="BIZ UD明朝 Medium" w:hAnsi="BIZ UD明朝 Medium" w:hint="eastAsia"/>
        </w:rPr>
        <w:t>交付決定</w:t>
      </w:r>
      <w:r w:rsidR="00802DCB" w:rsidRPr="009F187F">
        <w:rPr>
          <w:rFonts w:ascii="BIZ UD明朝 Medium" w:eastAsia="BIZ UD明朝 Medium" w:hAnsi="BIZ UD明朝 Medium" w:hint="eastAsia"/>
        </w:rPr>
        <w:t>のあったみどりのまちなみ整備事業について、流山市補助金等交付規則第１２条の規定により、次のとおり報告します。</w:t>
      </w:r>
    </w:p>
    <w:p w14:paraId="6AB54AC1" w14:textId="77777777" w:rsidR="00802DCB" w:rsidRPr="009F187F" w:rsidRDefault="00802DCB" w:rsidP="00802DCB">
      <w:pPr>
        <w:pStyle w:val="a7"/>
        <w:rPr>
          <w:rFonts w:ascii="BIZ UD明朝 Medium" w:eastAsia="BIZ UD明朝 Medium" w:hAnsi="BIZ UD明朝 Medium"/>
        </w:rPr>
      </w:pPr>
      <w:r w:rsidRPr="009F187F">
        <w:rPr>
          <w:rFonts w:ascii="BIZ UD明朝 Medium" w:eastAsia="BIZ UD明朝 Medium" w:hAnsi="BIZ UD明朝 Medium" w:hint="eastAsia"/>
        </w:rPr>
        <w:t>記</w:t>
      </w: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81"/>
        <w:gridCol w:w="484"/>
        <w:gridCol w:w="590"/>
        <w:gridCol w:w="1761"/>
        <w:gridCol w:w="1591"/>
        <w:gridCol w:w="584"/>
        <w:gridCol w:w="2559"/>
      </w:tblGrid>
      <w:tr w:rsidR="00802DCB" w:rsidRPr="009F187F" w14:paraId="55DDF49B" w14:textId="77777777" w:rsidTr="00A04582">
        <w:trPr>
          <w:trHeight w:val="574"/>
        </w:trPr>
        <w:tc>
          <w:tcPr>
            <w:tcW w:w="1990" w:type="dxa"/>
            <w:gridSpan w:val="3"/>
            <w:vAlign w:val="center"/>
          </w:tcPr>
          <w:p w14:paraId="4801C134" w14:textId="77777777" w:rsidR="00802DCB" w:rsidRPr="009F187F" w:rsidRDefault="00802DCB" w:rsidP="008F2AA9">
            <w:pPr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事業実施場所</w:t>
            </w:r>
          </w:p>
        </w:tc>
        <w:tc>
          <w:tcPr>
            <w:tcW w:w="7085" w:type="dxa"/>
            <w:gridSpan w:val="5"/>
            <w:vAlign w:val="center"/>
          </w:tcPr>
          <w:p w14:paraId="065DC1BC" w14:textId="77777777" w:rsidR="00802DCB" w:rsidRPr="009F187F" w:rsidRDefault="00802DCB" w:rsidP="008F2AA9">
            <w:pPr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流山市</w:t>
            </w:r>
          </w:p>
        </w:tc>
      </w:tr>
      <w:tr w:rsidR="00802DCB" w:rsidRPr="009F187F" w14:paraId="1EE9C6BF" w14:textId="77777777" w:rsidTr="001670DF">
        <w:trPr>
          <w:trHeight w:val="696"/>
        </w:trPr>
        <w:tc>
          <w:tcPr>
            <w:tcW w:w="1990" w:type="dxa"/>
            <w:gridSpan w:val="3"/>
            <w:vAlign w:val="center"/>
          </w:tcPr>
          <w:p w14:paraId="3EFDB7B3" w14:textId="77777777" w:rsidR="00802DCB" w:rsidRPr="009F187F" w:rsidRDefault="00802DCB" w:rsidP="008F2AA9">
            <w:pPr>
              <w:jc w:val="center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敷地の所有者</w:t>
            </w:r>
          </w:p>
        </w:tc>
        <w:tc>
          <w:tcPr>
            <w:tcW w:w="590" w:type="dxa"/>
            <w:vAlign w:val="center"/>
          </w:tcPr>
          <w:p w14:paraId="267D1C41" w14:textId="77777777" w:rsidR="00802DCB" w:rsidRPr="009F187F" w:rsidRDefault="00802DCB" w:rsidP="008F2AA9">
            <w:pPr>
              <w:pStyle w:val="a7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3352" w:type="dxa"/>
            <w:gridSpan w:val="2"/>
            <w:vAlign w:val="center"/>
          </w:tcPr>
          <w:p w14:paraId="28B1B55E" w14:textId="77777777" w:rsidR="00802DCB" w:rsidRPr="009F187F" w:rsidRDefault="00802DCB" w:rsidP="008F2AA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84" w:type="dxa"/>
            <w:vAlign w:val="center"/>
          </w:tcPr>
          <w:p w14:paraId="4487A320" w14:textId="77777777" w:rsidR="00802DCB" w:rsidRPr="009F187F" w:rsidRDefault="00802DCB" w:rsidP="008F2AA9">
            <w:pPr>
              <w:pStyle w:val="a7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2559" w:type="dxa"/>
            <w:vAlign w:val="center"/>
          </w:tcPr>
          <w:p w14:paraId="2289E382" w14:textId="77777777" w:rsidR="00802DCB" w:rsidRPr="009F187F" w:rsidRDefault="00802DCB" w:rsidP="008F2AA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C53E5" w:rsidRPr="009F187F" w14:paraId="3A530461" w14:textId="77777777" w:rsidTr="00D8291F">
        <w:trPr>
          <w:trHeight w:val="486"/>
        </w:trPr>
        <w:tc>
          <w:tcPr>
            <w:tcW w:w="525" w:type="dxa"/>
            <w:vMerge w:val="restart"/>
            <w:vAlign w:val="center"/>
          </w:tcPr>
          <w:p w14:paraId="097A6309" w14:textId="77777777" w:rsidR="005C53E5" w:rsidRPr="009F187F" w:rsidRDefault="00F654A4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  <w:snapToGrid w:val="0"/>
              </w:rPr>
              <w:t>事業の実績</w:t>
            </w:r>
          </w:p>
        </w:tc>
        <w:tc>
          <w:tcPr>
            <w:tcW w:w="3816" w:type="dxa"/>
            <w:gridSpan w:val="4"/>
            <w:vAlign w:val="center"/>
          </w:tcPr>
          <w:p w14:paraId="3735F4FC" w14:textId="77777777" w:rsidR="005C53E5" w:rsidRPr="009F187F" w:rsidRDefault="005C53E5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事業の完了した日</w:t>
            </w:r>
          </w:p>
        </w:tc>
        <w:tc>
          <w:tcPr>
            <w:tcW w:w="4734" w:type="dxa"/>
            <w:gridSpan w:val="3"/>
            <w:vAlign w:val="center"/>
          </w:tcPr>
          <w:p w14:paraId="2C04418A" w14:textId="77777777" w:rsidR="005C53E5" w:rsidRPr="009F187F" w:rsidRDefault="005C53E5" w:rsidP="00E516EE">
            <w:pPr>
              <w:pStyle w:val="a9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 xml:space="preserve">　　　　　年　　月　　日</w:t>
            </w:r>
          </w:p>
        </w:tc>
      </w:tr>
      <w:tr w:rsidR="005C53E5" w:rsidRPr="009F187F" w14:paraId="3FF65B39" w14:textId="77777777" w:rsidTr="00A04582">
        <w:trPr>
          <w:trHeight w:val="899"/>
        </w:trPr>
        <w:tc>
          <w:tcPr>
            <w:tcW w:w="525" w:type="dxa"/>
            <w:vMerge/>
          </w:tcPr>
          <w:p w14:paraId="1DDBCE63" w14:textId="77777777" w:rsidR="005C53E5" w:rsidRPr="009F187F" w:rsidRDefault="005C53E5" w:rsidP="008F2AA9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4"/>
            <w:vAlign w:val="center"/>
          </w:tcPr>
          <w:p w14:paraId="14897AF1" w14:textId="77777777" w:rsidR="005C53E5" w:rsidRPr="009F187F" w:rsidRDefault="005C53E5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事業の実施方法</w:t>
            </w:r>
          </w:p>
        </w:tc>
        <w:tc>
          <w:tcPr>
            <w:tcW w:w="4734" w:type="dxa"/>
            <w:gridSpan w:val="3"/>
            <w:vAlign w:val="center"/>
          </w:tcPr>
          <w:p w14:paraId="793E3442" w14:textId="77777777" w:rsidR="005C53E5" w:rsidRPr="009F187F" w:rsidRDefault="005C53E5" w:rsidP="009A6AAA">
            <w:pPr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業者委託　　自力　　その他</w:t>
            </w:r>
          </w:p>
          <w:p w14:paraId="6267B778" w14:textId="77777777" w:rsidR="005C53E5" w:rsidRPr="009F187F" w:rsidRDefault="005C53E5" w:rsidP="00D8291F">
            <w:pPr>
              <w:pStyle w:val="a7"/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（いずれかに○をつけてください）</w:t>
            </w:r>
          </w:p>
        </w:tc>
      </w:tr>
      <w:tr w:rsidR="005C53E5" w:rsidRPr="009F187F" w14:paraId="5AA1C774" w14:textId="77777777" w:rsidTr="005C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52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6715F" w14:textId="77777777" w:rsidR="005C53E5" w:rsidRPr="009F187F" w:rsidRDefault="005C53E5" w:rsidP="008F2AA9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3749" w14:textId="77777777" w:rsidR="005C53E5" w:rsidRPr="009F187F" w:rsidRDefault="005C53E5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事業費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A2F7" w14:textId="77777777" w:rsidR="005C53E5" w:rsidRPr="009F187F" w:rsidRDefault="005C53E5" w:rsidP="00D8291F">
            <w:pPr>
              <w:pStyle w:val="a7"/>
              <w:jc w:val="right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5C53E5" w:rsidRPr="009F187F" w14:paraId="17A9451F" w14:textId="77777777" w:rsidTr="00E51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82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D924C" w14:textId="77777777" w:rsidR="005C53E5" w:rsidRPr="009F187F" w:rsidRDefault="005C53E5" w:rsidP="007F0B46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2955" w14:textId="77777777" w:rsidR="005C53E5" w:rsidRPr="009F187F" w:rsidRDefault="005C53E5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設置した生垣の樹種</w:t>
            </w:r>
          </w:p>
        </w:tc>
        <w:tc>
          <w:tcPr>
            <w:tcW w:w="47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4C70" w14:textId="77777777" w:rsidR="005C53E5" w:rsidRPr="009F187F" w:rsidRDefault="005C53E5" w:rsidP="00D8291F">
            <w:pPr>
              <w:pStyle w:val="a7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5C53E5" w:rsidRPr="009F187F" w14:paraId="0D52B463" w14:textId="77777777" w:rsidTr="00D8291F">
        <w:trPr>
          <w:trHeight w:val="431"/>
        </w:trPr>
        <w:tc>
          <w:tcPr>
            <w:tcW w:w="525" w:type="dxa"/>
            <w:vMerge/>
          </w:tcPr>
          <w:p w14:paraId="53CD8755" w14:textId="77777777" w:rsidR="005C53E5" w:rsidRPr="009F187F" w:rsidRDefault="005C53E5" w:rsidP="007F0B46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4"/>
            <w:vAlign w:val="center"/>
          </w:tcPr>
          <w:p w14:paraId="0ECDB640" w14:textId="77777777" w:rsidR="005C53E5" w:rsidRPr="009F187F" w:rsidRDefault="005C53E5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設置した生垣の長さ</w:t>
            </w:r>
          </w:p>
        </w:tc>
        <w:tc>
          <w:tcPr>
            <w:tcW w:w="4734" w:type="dxa"/>
            <w:gridSpan w:val="3"/>
            <w:vAlign w:val="center"/>
          </w:tcPr>
          <w:p w14:paraId="04D57E16" w14:textId="77777777" w:rsidR="005C53E5" w:rsidRPr="009F187F" w:rsidRDefault="005C53E5" w:rsidP="00D8291F">
            <w:pPr>
              <w:pStyle w:val="a7"/>
              <w:jc w:val="right"/>
              <w:rPr>
                <w:rFonts w:ascii="BIZ UD明朝 Medium" w:eastAsia="BIZ UD明朝 Medium" w:hAnsi="BIZ UD明朝 Medium"/>
              </w:rPr>
            </w:pPr>
            <w:proofErr w:type="gramStart"/>
            <w:r w:rsidRPr="009F187F">
              <w:rPr>
                <w:rFonts w:ascii="BIZ UD明朝 Medium" w:eastAsia="BIZ UD明朝 Medium" w:hAnsi="BIZ UD明朝 Medium" w:hint="eastAsia"/>
              </w:rPr>
              <w:t>ｍ</w:t>
            </w:r>
            <w:proofErr w:type="gramEnd"/>
          </w:p>
        </w:tc>
      </w:tr>
      <w:tr w:rsidR="00D8291F" w:rsidRPr="009F187F" w14:paraId="121AFD8A" w14:textId="77777777" w:rsidTr="00D8291F">
        <w:trPr>
          <w:trHeight w:val="431"/>
        </w:trPr>
        <w:tc>
          <w:tcPr>
            <w:tcW w:w="525" w:type="dxa"/>
            <w:vMerge/>
          </w:tcPr>
          <w:p w14:paraId="38DEFBC1" w14:textId="77777777" w:rsidR="00D8291F" w:rsidRPr="009F187F" w:rsidRDefault="00D8291F" w:rsidP="007F0B46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4"/>
            <w:vAlign w:val="center"/>
          </w:tcPr>
          <w:p w14:paraId="5D6CE105" w14:textId="77777777" w:rsidR="00D8291F" w:rsidRPr="009F187F" w:rsidRDefault="00D8291F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樹木の平均の高さ</w:t>
            </w:r>
          </w:p>
        </w:tc>
        <w:tc>
          <w:tcPr>
            <w:tcW w:w="4734" w:type="dxa"/>
            <w:gridSpan w:val="3"/>
            <w:vAlign w:val="center"/>
          </w:tcPr>
          <w:p w14:paraId="350168B7" w14:textId="77777777" w:rsidR="00D8291F" w:rsidRPr="009F187F" w:rsidRDefault="00D8291F" w:rsidP="00D8291F">
            <w:pPr>
              <w:pStyle w:val="a7"/>
              <w:jc w:val="right"/>
              <w:rPr>
                <w:rFonts w:ascii="BIZ UD明朝 Medium" w:eastAsia="BIZ UD明朝 Medium" w:hAnsi="BIZ UD明朝 Medium"/>
              </w:rPr>
            </w:pPr>
            <w:proofErr w:type="gramStart"/>
            <w:r w:rsidRPr="009F187F">
              <w:rPr>
                <w:rFonts w:ascii="BIZ UD明朝 Medium" w:eastAsia="BIZ UD明朝 Medium" w:hAnsi="BIZ UD明朝 Medium" w:hint="eastAsia"/>
              </w:rPr>
              <w:t>ｍ</w:t>
            </w:r>
            <w:proofErr w:type="gramEnd"/>
          </w:p>
        </w:tc>
      </w:tr>
      <w:tr w:rsidR="005C53E5" w:rsidRPr="009F187F" w14:paraId="21B18AFE" w14:textId="77777777" w:rsidTr="00D8291F">
        <w:trPr>
          <w:trHeight w:val="556"/>
        </w:trPr>
        <w:tc>
          <w:tcPr>
            <w:tcW w:w="525" w:type="dxa"/>
            <w:vMerge/>
          </w:tcPr>
          <w:p w14:paraId="307D4E6E" w14:textId="77777777" w:rsidR="005C53E5" w:rsidRPr="009F187F" w:rsidRDefault="005C53E5" w:rsidP="007F0B46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4"/>
            <w:vAlign w:val="center"/>
          </w:tcPr>
          <w:p w14:paraId="5236ADBF" w14:textId="77777777" w:rsidR="005C53E5" w:rsidRPr="009F187F" w:rsidRDefault="005C53E5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設置した生垣の樹木の本数</w:t>
            </w:r>
          </w:p>
        </w:tc>
        <w:tc>
          <w:tcPr>
            <w:tcW w:w="4734" w:type="dxa"/>
            <w:gridSpan w:val="3"/>
            <w:vAlign w:val="center"/>
          </w:tcPr>
          <w:p w14:paraId="16B465C9" w14:textId="77777777" w:rsidR="005C53E5" w:rsidRPr="009F187F" w:rsidRDefault="005C53E5" w:rsidP="00D8291F">
            <w:pPr>
              <w:pStyle w:val="a7"/>
              <w:jc w:val="right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本</w:t>
            </w:r>
          </w:p>
        </w:tc>
      </w:tr>
      <w:tr w:rsidR="005C53E5" w:rsidRPr="009F187F" w14:paraId="0C24B092" w14:textId="77777777" w:rsidTr="00E516E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35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DE3E1" w14:textId="77777777" w:rsidR="005C53E5" w:rsidRPr="009F187F" w:rsidRDefault="005C53E5" w:rsidP="007F0B46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EBA9" w14:textId="77777777" w:rsidR="005C53E5" w:rsidRPr="009F187F" w:rsidRDefault="005C53E5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他の垣設置の有無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595B" w14:textId="77777777" w:rsidR="005C53E5" w:rsidRPr="009F187F" w:rsidRDefault="005C53E5" w:rsidP="007F0B46">
            <w:pPr>
              <w:pStyle w:val="a7"/>
              <w:wordWrap w:val="0"/>
              <w:ind w:firstLineChars="400" w:firstLine="1164"/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 xml:space="preserve">有　　　　　無　　　　</w:t>
            </w:r>
          </w:p>
          <w:p w14:paraId="3C5CE349" w14:textId="77777777" w:rsidR="005C53E5" w:rsidRPr="009F187F" w:rsidRDefault="005C53E5" w:rsidP="007F0B46">
            <w:pPr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（いずれかに○をつけてください）</w:t>
            </w:r>
          </w:p>
          <w:p w14:paraId="52882F3A" w14:textId="77777777" w:rsidR="005C53E5" w:rsidRPr="009F187F" w:rsidRDefault="005C53E5" w:rsidP="007F0B46">
            <w:pPr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有る場合　種類</w:t>
            </w:r>
          </w:p>
          <w:p w14:paraId="4D889764" w14:textId="77777777" w:rsidR="005C53E5" w:rsidRPr="009F187F" w:rsidRDefault="005C53E5" w:rsidP="007F0B46">
            <w:pPr>
              <w:pStyle w:val="a7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 xml:space="preserve">　　　　　高さ　　　　　　　</w:t>
            </w:r>
            <w:proofErr w:type="gramStart"/>
            <w:r w:rsidRPr="009F187F">
              <w:rPr>
                <w:rFonts w:ascii="BIZ UD明朝 Medium" w:eastAsia="BIZ UD明朝 Medium" w:hAnsi="BIZ UD明朝 Medium" w:hint="eastAsia"/>
              </w:rPr>
              <w:t>ｍ</w:t>
            </w:r>
            <w:proofErr w:type="gramEnd"/>
          </w:p>
        </w:tc>
      </w:tr>
      <w:tr w:rsidR="005C53E5" w:rsidRPr="009F187F" w14:paraId="5B6D64B8" w14:textId="77777777" w:rsidTr="001670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153" w14:textId="77777777" w:rsidR="005C53E5" w:rsidRPr="009F187F" w:rsidRDefault="005C53E5" w:rsidP="007F0B46">
            <w:pPr>
              <w:jc w:val="center"/>
              <w:rPr>
                <w:rFonts w:ascii="BIZ UD明朝 Medium" w:eastAsia="BIZ UD明朝 Medium" w:hAnsi="BIZ UD明朝 Medium"/>
                <w:noProof/>
              </w:rPr>
            </w:pPr>
          </w:p>
        </w:tc>
        <w:tc>
          <w:tcPr>
            <w:tcW w:w="3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1784" w14:textId="77777777" w:rsidR="005C53E5" w:rsidRPr="009F187F" w:rsidRDefault="005C53E5" w:rsidP="00D8291F">
            <w:pPr>
              <w:jc w:val="both"/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接続道路の幅員</w:t>
            </w:r>
          </w:p>
        </w:tc>
        <w:tc>
          <w:tcPr>
            <w:tcW w:w="4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C7E5" w14:textId="77777777" w:rsidR="005C53E5" w:rsidRPr="009F187F" w:rsidRDefault="005C53E5" w:rsidP="00D8291F">
            <w:pPr>
              <w:pStyle w:val="a7"/>
              <w:wordWrap w:val="0"/>
              <w:ind w:firstLineChars="400" w:firstLine="1164"/>
              <w:jc w:val="right"/>
              <w:rPr>
                <w:rFonts w:ascii="BIZ UD明朝 Medium" w:eastAsia="BIZ UD明朝 Medium" w:hAnsi="BIZ UD明朝 Medium"/>
              </w:rPr>
            </w:pPr>
            <w:proofErr w:type="gramStart"/>
            <w:r w:rsidRPr="009F187F">
              <w:rPr>
                <w:rFonts w:ascii="BIZ UD明朝 Medium" w:eastAsia="BIZ UD明朝 Medium" w:hAnsi="BIZ UD明朝 Medium" w:hint="eastAsia"/>
              </w:rPr>
              <w:t>ｍ</w:t>
            </w:r>
            <w:proofErr w:type="gramEnd"/>
          </w:p>
        </w:tc>
      </w:tr>
      <w:tr w:rsidR="006B660E" w:rsidRPr="009F187F" w14:paraId="30FCFBB3" w14:textId="77777777" w:rsidTr="005C53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BB06" w14:textId="77777777" w:rsidR="006B660E" w:rsidRPr="009F187F" w:rsidRDefault="006B660E" w:rsidP="007F0B46">
            <w:pPr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  <w:noProof/>
              </w:rPr>
              <w:lastRenderedPageBreak/>
              <w:t>添付書類</w:t>
            </w:r>
          </w:p>
        </w:tc>
        <w:tc>
          <w:tcPr>
            <w:tcW w:w="75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AB59" w14:textId="77777777" w:rsidR="006B660E" w:rsidRPr="009F187F" w:rsidRDefault="00EC3927" w:rsidP="006B660E">
            <w:pPr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□補助対象経費の内訳が分かる</w:t>
            </w:r>
            <w:r w:rsidR="006B660E" w:rsidRPr="009F187F">
              <w:rPr>
                <w:rFonts w:ascii="BIZ UD明朝 Medium" w:eastAsia="BIZ UD明朝 Medium" w:hAnsi="BIZ UD明朝 Medium" w:hint="eastAsia"/>
              </w:rPr>
              <w:t>領収書の写し</w:t>
            </w:r>
          </w:p>
          <w:p w14:paraId="55A834C3" w14:textId="5FBC92A2" w:rsidR="006B660E" w:rsidRPr="009F187F" w:rsidRDefault="00EC3927" w:rsidP="00533ECE">
            <w:pPr>
              <w:rPr>
                <w:rFonts w:ascii="BIZ UD明朝 Medium" w:eastAsia="BIZ UD明朝 Medium" w:hAnsi="BIZ UD明朝 Medium"/>
              </w:rPr>
            </w:pPr>
            <w:r w:rsidRPr="009F187F">
              <w:rPr>
                <w:rFonts w:ascii="BIZ UD明朝 Medium" w:eastAsia="BIZ UD明朝 Medium" w:hAnsi="BIZ UD明朝 Medium" w:hint="eastAsia"/>
              </w:rPr>
              <w:t>□事業が完了したことが分かる</w:t>
            </w:r>
            <w:r w:rsidR="006B660E" w:rsidRPr="009F187F">
              <w:rPr>
                <w:rFonts w:ascii="BIZ UD明朝 Medium" w:eastAsia="BIZ UD明朝 Medium" w:hAnsi="BIZ UD明朝 Medium" w:hint="eastAsia"/>
              </w:rPr>
              <w:t>写真</w:t>
            </w:r>
          </w:p>
        </w:tc>
      </w:tr>
    </w:tbl>
    <w:p w14:paraId="7450DA37" w14:textId="77777777" w:rsidR="00802DCB" w:rsidRPr="009F187F" w:rsidRDefault="00802DCB" w:rsidP="0097512E">
      <w:pPr>
        <w:rPr>
          <w:rFonts w:ascii="BIZ UD明朝 Medium" w:eastAsia="BIZ UD明朝 Medium" w:hAnsi="BIZ UD明朝 Medium"/>
        </w:rPr>
      </w:pPr>
    </w:p>
    <w:sectPr w:rsidR="00802DCB" w:rsidRPr="009F187F" w:rsidSect="00F12910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C997" w14:textId="77777777" w:rsidR="00E530E5" w:rsidRDefault="00E530E5" w:rsidP="00802DCB">
      <w:r>
        <w:separator/>
      </w:r>
    </w:p>
  </w:endnote>
  <w:endnote w:type="continuationSeparator" w:id="0">
    <w:p w14:paraId="6212DC4F" w14:textId="77777777" w:rsidR="00E530E5" w:rsidRDefault="00E530E5" w:rsidP="0080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0682A" w14:textId="77777777" w:rsidR="00E530E5" w:rsidRDefault="00E530E5" w:rsidP="00802DCB">
      <w:r>
        <w:separator/>
      </w:r>
    </w:p>
  </w:footnote>
  <w:footnote w:type="continuationSeparator" w:id="0">
    <w:p w14:paraId="1EF2127A" w14:textId="77777777" w:rsidR="00E530E5" w:rsidRDefault="00E530E5" w:rsidP="0080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061F2"/>
    <w:multiLevelType w:val="hybridMultilevel"/>
    <w:tmpl w:val="82E2C07E"/>
    <w:lvl w:ilvl="0" w:tplc="22C4398A">
      <w:start w:val="1"/>
      <w:numFmt w:val="decimalFullWidth"/>
      <w:lvlText w:val="（%1）"/>
      <w:lvlJc w:val="left"/>
      <w:pPr>
        <w:ind w:left="1365" w:hanging="108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" w15:restartNumberingAfterBreak="0">
    <w:nsid w:val="5831137F"/>
    <w:multiLevelType w:val="hybridMultilevel"/>
    <w:tmpl w:val="0EE4965E"/>
    <w:lvl w:ilvl="0" w:tplc="12F2201A">
      <w:start w:val="1"/>
      <w:numFmt w:val="decimalFullWidth"/>
      <w:lvlText w:val="（%1）"/>
      <w:lvlJc w:val="left"/>
      <w:pPr>
        <w:ind w:left="1371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  <w:rPr>
        <w:rFonts w:cs="Times New Roman"/>
      </w:rPr>
    </w:lvl>
  </w:abstractNum>
  <w:abstractNum w:abstractNumId="2" w15:restartNumberingAfterBreak="0">
    <w:nsid w:val="7321005F"/>
    <w:multiLevelType w:val="hybridMultilevel"/>
    <w:tmpl w:val="C936DA26"/>
    <w:lvl w:ilvl="0" w:tplc="ADA06428">
      <w:start w:val="1"/>
      <w:numFmt w:val="decimalFullWidth"/>
      <w:lvlText w:val="（%1）"/>
      <w:lvlJc w:val="left"/>
      <w:pPr>
        <w:ind w:left="132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74151D1D"/>
    <w:multiLevelType w:val="hybridMultilevel"/>
    <w:tmpl w:val="A47485EA"/>
    <w:lvl w:ilvl="0" w:tplc="90429CA2"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291"/>
  <w:drawingGridVerticalSpacing w:val="424"/>
  <w:displayHorizontalDrawingGridEvery w:val="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B43"/>
    <w:rsid w:val="00051200"/>
    <w:rsid w:val="00082841"/>
    <w:rsid w:val="00082B43"/>
    <w:rsid w:val="0009600C"/>
    <w:rsid w:val="000C52AF"/>
    <w:rsid w:val="0015517F"/>
    <w:rsid w:val="001569DE"/>
    <w:rsid w:val="001670DF"/>
    <w:rsid w:val="001B66EC"/>
    <w:rsid w:val="001B6B13"/>
    <w:rsid w:val="00235AAF"/>
    <w:rsid w:val="002565F4"/>
    <w:rsid w:val="00262F29"/>
    <w:rsid w:val="002736CD"/>
    <w:rsid w:val="002E1765"/>
    <w:rsid w:val="003B3038"/>
    <w:rsid w:val="003D4D0A"/>
    <w:rsid w:val="0043307E"/>
    <w:rsid w:val="00493B45"/>
    <w:rsid w:val="004A1BC7"/>
    <w:rsid w:val="004B0927"/>
    <w:rsid w:val="004D2146"/>
    <w:rsid w:val="004D6BBE"/>
    <w:rsid w:val="00533ECE"/>
    <w:rsid w:val="005C4932"/>
    <w:rsid w:val="005C53E5"/>
    <w:rsid w:val="005F7F8A"/>
    <w:rsid w:val="00637B1A"/>
    <w:rsid w:val="0066709C"/>
    <w:rsid w:val="006938DB"/>
    <w:rsid w:val="006A64C2"/>
    <w:rsid w:val="006B660E"/>
    <w:rsid w:val="006E73D0"/>
    <w:rsid w:val="00712C46"/>
    <w:rsid w:val="007F0B46"/>
    <w:rsid w:val="00802DCB"/>
    <w:rsid w:val="008F2AA9"/>
    <w:rsid w:val="00957080"/>
    <w:rsid w:val="009621D4"/>
    <w:rsid w:val="00974B8F"/>
    <w:rsid w:val="0097512E"/>
    <w:rsid w:val="0098654B"/>
    <w:rsid w:val="009946F9"/>
    <w:rsid w:val="009A6AAA"/>
    <w:rsid w:val="009F187F"/>
    <w:rsid w:val="00A04582"/>
    <w:rsid w:val="00A37711"/>
    <w:rsid w:val="00A55DBE"/>
    <w:rsid w:val="00AB31AF"/>
    <w:rsid w:val="00AD7506"/>
    <w:rsid w:val="00AF104D"/>
    <w:rsid w:val="00B71C34"/>
    <w:rsid w:val="00BB084E"/>
    <w:rsid w:val="00BF7342"/>
    <w:rsid w:val="00C35AA4"/>
    <w:rsid w:val="00C42716"/>
    <w:rsid w:val="00C91DA2"/>
    <w:rsid w:val="00CF5807"/>
    <w:rsid w:val="00D42F6B"/>
    <w:rsid w:val="00D642DA"/>
    <w:rsid w:val="00D7149D"/>
    <w:rsid w:val="00D8291F"/>
    <w:rsid w:val="00D91186"/>
    <w:rsid w:val="00DF618A"/>
    <w:rsid w:val="00E516EE"/>
    <w:rsid w:val="00E530E5"/>
    <w:rsid w:val="00EC3927"/>
    <w:rsid w:val="00EF46BF"/>
    <w:rsid w:val="00F12910"/>
    <w:rsid w:val="00F43343"/>
    <w:rsid w:val="00F654A4"/>
    <w:rsid w:val="00F71C21"/>
    <w:rsid w:val="00F82D11"/>
    <w:rsid w:val="00F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0FB776"/>
  <w14:defaultImageDpi w14:val="0"/>
  <w15:docId w15:val="{313692E9-F7BF-4203-8C7A-2567AC2E0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 w:uiPriority="0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91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2DC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2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2DCB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02DCB"/>
    <w:pPr>
      <w:autoSpaceDE/>
      <w:autoSpaceDN/>
      <w:adjustRightInd/>
      <w:jc w:val="center"/>
    </w:pPr>
    <w:rPr>
      <w:rFonts w:ascii="Century" w:hAnsi="Century" w:cs="Times New Roman"/>
      <w:kern w:val="2"/>
      <w:szCs w:val="20"/>
    </w:rPr>
  </w:style>
  <w:style w:type="character" w:customStyle="1" w:styleId="a8">
    <w:name w:val="記 (文字)"/>
    <w:basedOn w:val="a0"/>
    <w:link w:val="a7"/>
    <w:uiPriority w:val="99"/>
    <w:locked/>
    <w:rsid w:val="00802DCB"/>
    <w:rPr>
      <w:rFonts w:ascii="Century" w:eastAsia="ＭＳ 明朝" w:hAnsi="Century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rsid w:val="00802DCB"/>
    <w:pPr>
      <w:autoSpaceDE/>
      <w:autoSpaceDN/>
      <w:adjustRightInd/>
      <w:jc w:val="right"/>
    </w:pPr>
    <w:rPr>
      <w:rFonts w:ascii="Century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802DCB"/>
    <w:rPr>
      <w:rFonts w:ascii="Century" w:eastAsia="ＭＳ 明朝" w:hAnsi="Century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1C21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71C21"/>
    <w:rPr>
      <w:rFonts w:ascii="Arial" w:eastAsia="ＭＳ ゴシック" w:hAnsi="Arial" w:cs="Times New Roman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rsid w:val="0066709C"/>
    <w:pPr>
      <w:adjustRightInd/>
      <w:spacing w:line="420" w:lineRule="atLeast"/>
      <w:jc w:val="both"/>
    </w:pPr>
    <w:rPr>
      <w:rFonts w:ascii="明朝体" w:eastAsia="明朝体" w:hAnsi="Century" w:cs="Times New Roman"/>
      <w:spacing w:val="20"/>
      <w:kern w:val="2"/>
      <w:szCs w:val="20"/>
    </w:rPr>
  </w:style>
  <w:style w:type="character" w:customStyle="1" w:styleId="ae">
    <w:name w:val="日付 (文字)"/>
    <w:basedOn w:val="a0"/>
    <w:link w:val="ad"/>
    <w:uiPriority w:val="99"/>
    <w:locked/>
    <w:rsid w:val="0066709C"/>
    <w:rPr>
      <w:rFonts w:ascii="明朝体" w:eastAsia="明朝体" w:hAnsi="Century" w:cs="Times New Roman"/>
      <w:spacing w:val="20"/>
      <w:sz w:val="20"/>
      <w:szCs w:val="20"/>
    </w:rPr>
  </w:style>
  <w:style w:type="table" w:styleId="af">
    <w:name w:val="Table Grid"/>
    <w:basedOn w:val="a1"/>
    <w:uiPriority w:val="39"/>
    <w:rsid w:val="00D7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516EE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C20E4-4A03-4C00-851A-499A1520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213</Characters>
  <Application>Microsoft Office Word</Application>
  <DocSecurity>0</DocSecurity>
  <Lines>1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優</dc:creator>
  <cp:keywords/>
  <dc:description/>
  <cp:lastModifiedBy>高橋 優</cp:lastModifiedBy>
  <cp:revision>4</cp:revision>
  <cp:lastPrinted>2025-03-21T04:43:00Z</cp:lastPrinted>
  <dcterms:created xsi:type="dcterms:W3CDTF">2025-02-27T06:30:00Z</dcterms:created>
  <dcterms:modified xsi:type="dcterms:W3CDTF">2025-03-21T04:43:00Z</dcterms:modified>
</cp:coreProperties>
</file>